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8C59D0" w14:textId="77777777" w:rsidR="00D15B49" w:rsidRDefault="006C5857" w:rsidP="00B91BFB">
      <w:pPr>
        <w:rPr>
          <w:lang w:val="en"/>
        </w:rPr>
      </w:pPr>
      <w:r w:rsidRPr="00C47186">
        <w:rPr>
          <w:lang w:val="en"/>
        </w:rPr>
        <w:t>Teaching and Learning Task Force</w:t>
      </w:r>
      <w:r w:rsidR="005B47CF">
        <w:rPr>
          <w:lang w:val="en"/>
        </w:rPr>
        <w:t xml:space="preserve"> </w:t>
      </w:r>
    </w:p>
    <w:p w14:paraId="77BF1080" w14:textId="351D4F33" w:rsidR="006C5857" w:rsidRPr="00C47186" w:rsidRDefault="00106D57" w:rsidP="00B91BFB">
      <w:pPr>
        <w:rPr>
          <w:lang w:val="en"/>
        </w:rPr>
      </w:pPr>
      <w:r>
        <w:rPr>
          <w:lang w:val="en"/>
        </w:rPr>
        <w:t>May 15th</w:t>
      </w:r>
      <w:r w:rsidR="006B5AAB">
        <w:rPr>
          <w:lang w:val="en"/>
        </w:rPr>
        <w:t>, 2024</w:t>
      </w:r>
    </w:p>
    <w:p w14:paraId="52AD3BC0" w14:textId="3CC20448" w:rsidR="00B91BFB" w:rsidRPr="00C47186" w:rsidRDefault="00B84EF1" w:rsidP="00B91BFB">
      <w:pPr>
        <w:rPr>
          <w:lang w:val="en"/>
        </w:rPr>
      </w:pPr>
      <w:r>
        <w:rPr>
          <w:lang w:val="en"/>
        </w:rPr>
        <w:t>Agenda</w:t>
      </w:r>
    </w:p>
    <w:p w14:paraId="206E47C1" w14:textId="77777777" w:rsidR="00256C66" w:rsidRPr="00C47186" w:rsidRDefault="00256C66" w:rsidP="00B91BFB">
      <w:pPr>
        <w:rPr>
          <w:lang w:val="en"/>
        </w:rPr>
      </w:pPr>
    </w:p>
    <w:p w14:paraId="6AB673C9" w14:textId="1F9CB442" w:rsidR="00D2137C" w:rsidRDefault="00D2137C" w:rsidP="006A052B">
      <w:pPr>
        <w:pStyle w:val="ListParagraph"/>
        <w:numPr>
          <w:ilvl w:val="0"/>
          <w:numId w:val="1"/>
        </w:numPr>
      </w:pPr>
      <w:r>
        <w:t>Announcements</w:t>
      </w:r>
    </w:p>
    <w:p w14:paraId="6040CEF4" w14:textId="407423F4" w:rsidR="00524E80" w:rsidRDefault="000962D5" w:rsidP="005B22C3">
      <w:pPr>
        <w:pStyle w:val="ListParagraph"/>
        <w:numPr>
          <w:ilvl w:val="0"/>
          <w:numId w:val="1"/>
        </w:numPr>
      </w:pPr>
      <w:r>
        <w:t>Repository</w:t>
      </w:r>
      <w:r w:rsidR="00DE3436">
        <w:t xml:space="preserve"> Sub</w:t>
      </w:r>
      <w:r w:rsidR="008743E7">
        <w:t>g</w:t>
      </w:r>
      <w:r w:rsidR="00DE3436">
        <w:t>roup</w:t>
      </w:r>
      <w:r w:rsidR="004640BD">
        <w:t xml:space="preserve"> Update</w:t>
      </w:r>
    </w:p>
    <w:p w14:paraId="73D3D951" w14:textId="4DD0F8B9" w:rsidR="00554C0B" w:rsidRDefault="00554C0B" w:rsidP="00554C0B">
      <w:pPr>
        <w:pStyle w:val="ListParagraph"/>
        <w:numPr>
          <w:ilvl w:val="1"/>
          <w:numId w:val="1"/>
        </w:numPr>
      </w:pPr>
      <w:r>
        <w:t>The report is done and posted in Box.</w:t>
      </w:r>
    </w:p>
    <w:p w14:paraId="31D4C347" w14:textId="10C1A4B4" w:rsidR="00ED6378" w:rsidRDefault="006B5AAB" w:rsidP="009974EA">
      <w:pPr>
        <w:pStyle w:val="ListParagraph"/>
        <w:numPr>
          <w:ilvl w:val="0"/>
          <w:numId w:val="1"/>
        </w:numPr>
      </w:pPr>
      <w:r>
        <w:t xml:space="preserve">Marketing &amp; Promotion Subgroup Update </w:t>
      </w:r>
    </w:p>
    <w:p w14:paraId="38D1E5F8" w14:textId="64ED0F0F" w:rsidR="00FF5B89" w:rsidRDefault="00FF5B89" w:rsidP="00FF5B89">
      <w:pPr>
        <w:pStyle w:val="ListParagraph"/>
        <w:numPr>
          <w:ilvl w:val="1"/>
          <w:numId w:val="1"/>
        </w:numPr>
      </w:pPr>
      <w:r>
        <w:t>The report is posted in Box for the team to review over the next week, prior to finalizing.  It includes feedback from participants in the survey and conversations with peers that they had.  Much of the feedback was about workload and the impact on colleagues’ ability to provide instruction.</w:t>
      </w:r>
    </w:p>
    <w:p w14:paraId="4967AB40" w14:textId="602C58A5" w:rsidR="00106D57" w:rsidRDefault="00106D57" w:rsidP="009974EA">
      <w:pPr>
        <w:pStyle w:val="ListParagraph"/>
        <w:numPr>
          <w:ilvl w:val="0"/>
          <w:numId w:val="1"/>
        </w:numPr>
      </w:pPr>
      <w:r>
        <w:t>Remaining charge items</w:t>
      </w:r>
    </w:p>
    <w:p w14:paraId="7A4D1C45" w14:textId="5273350A" w:rsidR="00106D57" w:rsidRDefault="00106D57" w:rsidP="00106D57">
      <w:pPr>
        <w:pStyle w:val="ListParagraph"/>
        <w:numPr>
          <w:ilvl w:val="1"/>
          <w:numId w:val="1"/>
        </w:numPr>
      </w:pPr>
      <w:r>
        <w:t>Process for identifying organizational options (Charge item 9)</w:t>
      </w:r>
    </w:p>
    <w:p w14:paraId="6EE790AB" w14:textId="74F71EE7" w:rsidR="004C2E7B" w:rsidRDefault="004C2E7B" w:rsidP="004C2E7B">
      <w:pPr>
        <w:pStyle w:val="ListParagraph"/>
        <w:numPr>
          <w:ilvl w:val="2"/>
          <w:numId w:val="1"/>
        </w:numPr>
      </w:pPr>
      <w:r>
        <w:t xml:space="preserve">Becky, Emilee, </w:t>
      </w:r>
      <w:r w:rsidR="00000D6E">
        <w:t>David</w:t>
      </w:r>
    </w:p>
    <w:p w14:paraId="26E0B5C5" w14:textId="045E7664" w:rsidR="00000D6E" w:rsidRDefault="00000D6E" w:rsidP="004C2E7B">
      <w:pPr>
        <w:pStyle w:val="ListParagraph"/>
        <w:numPr>
          <w:ilvl w:val="2"/>
          <w:numId w:val="1"/>
        </w:numPr>
      </w:pPr>
      <w:r>
        <w:t>Recommendations will need to come with detailed framing around the investment needed to achieve the results.  This should include both the organizational structure and individual instructors.</w:t>
      </w:r>
      <w:r w:rsidR="009A1842">
        <w:t xml:space="preserve">  Goals for the structure should be articulated.</w:t>
      </w:r>
    </w:p>
    <w:p w14:paraId="4126772D" w14:textId="7EDE684F" w:rsidR="00106D57" w:rsidRDefault="00106D57" w:rsidP="00106D57">
      <w:pPr>
        <w:pStyle w:val="ListParagraph"/>
        <w:numPr>
          <w:ilvl w:val="1"/>
          <w:numId w:val="1"/>
        </w:numPr>
      </w:pPr>
      <w:r>
        <w:t>Technology needs for teaching (Charge item 5)</w:t>
      </w:r>
    </w:p>
    <w:p w14:paraId="244E77C3" w14:textId="43126A7F" w:rsidR="00FA0C7F" w:rsidRDefault="00FA0C7F" w:rsidP="00FA0C7F">
      <w:pPr>
        <w:pStyle w:val="ListParagraph"/>
        <w:numPr>
          <w:ilvl w:val="2"/>
          <w:numId w:val="1"/>
        </w:numPr>
      </w:pPr>
      <w:r>
        <w:t xml:space="preserve">David, Evie, </w:t>
      </w:r>
      <w:r w:rsidR="000B5DD0">
        <w:t xml:space="preserve">and </w:t>
      </w:r>
      <w:r>
        <w:t>Neil</w:t>
      </w:r>
      <w:r w:rsidR="000B5DD0">
        <w:t xml:space="preserve"> </w:t>
      </w:r>
      <w:r w:rsidR="006E329E">
        <w:t xml:space="preserve">will </w:t>
      </w:r>
      <w:r>
        <w:t>meet in July</w:t>
      </w:r>
    </w:p>
    <w:p w14:paraId="30E95F8C" w14:textId="0C403C2A" w:rsidR="00A4661E" w:rsidRDefault="00537685" w:rsidP="00083AF4">
      <w:pPr>
        <w:pStyle w:val="ListParagraph"/>
        <w:numPr>
          <w:ilvl w:val="0"/>
          <w:numId w:val="1"/>
        </w:numPr>
      </w:pPr>
      <w:r w:rsidRPr="00C47186">
        <w:t>Other</w:t>
      </w:r>
    </w:p>
    <w:p w14:paraId="242BA849" w14:textId="77777777" w:rsidR="00B464C0" w:rsidRPr="00C47186" w:rsidRDefault="00B464C0" w:rsidP="006C5857"/>
    <w:sectPr w:rsidR="00B464C0" w:rsidRPr="00C47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A56946"/>
    <w:multiLevelType w:val="hybridMultilevel"/>
    <w:tmpl w:val="ECFC1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2946D8"/>
    <w:multiLevelType w:val="hybridMultilevel"/>
    <w:tmpl w:val="282EC1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B914CD"/>
    <w:multiLevelType w:val="hybridMultilevel"/>
    <w:tmpl w:val="65BA09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4446E9"/>
    <w:multiLevelType w:val="multilevel"/>
    <w:tmpl w:val="48C8774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3AE76B66"/>
    <w:multiLevelType w:val="multilevel"/>
    <w:tmpl w:val="CD7EF44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47C63290"/>
    <w:multiLevelType w:val="hybridMultilevel"/>
    <w:tmpl w:val="34E462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867E39"/>
    <w:multiLevelType w:val="hybridMultilevel"/>
    <w:tmpl w:val="45762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112DF7"/>
    <w:multiLevelType w:val="hybridMultilevel"/>
    <w:tmpl w:val="30520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517EBC"/>
    <w:multiLevelType w:val="hybridMultilevel"/>
    <w:tmpl w:val="8DF456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65187570">
    <w:abstractNumId w:val="5"/>
  </w:num>
  <w:num w:numId="2" w16cid:durableId="58797255">
    <w:abstractNumId w:val="8"/>
  </w:num>
  <w:num w:numId="3" w16cid:durableId="1159930442">
    <w:abstractNumId w:val="7"/>
  </w:num>
  <w:num w:numId="4" w16cid:durableId="122583559">
    <w:abstractNumId w:val="6"/>
  </w:num>
  <w:num w:numId="5" w16cid:durableId="1284535007">
    <w:abstractNumId w:val="4"/>
  </w:num>
  <w:num w:numId="6" w16cid:durableId="914243665">
    <w:abstractNumId w:val="3"/>
  </w:num>
  <w:num w:numId="7" w16cid:durableId="1161774333">
    <w:abstractNumId w:val="0"/>
  </w:num>
  <w:num w:numId="8" w16cid:durableId="886450822">
    <w:abstractNumId w:val="1"/>
  </w:num>
  <w:num w:numId="9" w16cid:durableId="14115396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BFB"/>
    <w:rsid w:val="00000D6E"/>
    <w:rsid w:val="000063C8"/>
    <w:rsid w:val="00025A88"/>
    <w:rsid w:val="0003103F"/>
    <w:rsid w:val="00033B0A"/>
    <w:rsid w:val="000412FB"/>
    <w:rsid w:val="0004372F"/>
    <w:rsid w:val="00054256"/>
    <w:rsid w:val="000616A3"/>
    <w:rsid w:val="00062912"/>
    <w:rsid w:val="00067B5B"/>
    <w:rsid w:val="00072462"/>
    <w:rsid w:val="00083AF4"/>
    <w:rsid w:val="000869F0"/>
    <w:rsid w:val="00086DF7"/>
    <w:rsid w:val="000962D5"/>
    <w:rsid w:val="000A280E"/>
    <w:rsid w:val="000A5BE0"/>
    <w:rsid w:val="000B5DD0"/>
    <w:rsid w:val="000C6E30"/>
    <w:rsid w:val="000D13C5"/>
    <w:rsid w:val="000E0304"/>
    <w:rsid w:val="000E1B51"/>
    <w:rsid w:val="00106D57"/>
    <w:rsid w:val="001106CD"/>
    <w:rsid w:val="00114337"/>
    <w:rsid w:val="001237C0"/>
    <w:rsid w:val="0012425E"/>
    <w:rsid w:val="00131727"/>
    <w:rsid w:val="00134CA1"/>
    <w:rsid w:val="00144936"/>
    <w:rsid w:val="00153293"/>
    <w:rsid w:val="001541A3"/>
    <w:rsid w:val="00157AE9"/>
    <w:rsid w:val="00167DFA"/>
    <w:rsid w:val="00170104"/>
    <w:rsid w:val="0019072A"/>
    <w:rsid w:val="00194DDA"/>
    <w:rsid w:val="001A5B6A"/>
    <w:rsid w:val="001D5D92"/>
    <w:rsid w:val="001D6073"/>
    <w:rsid w:val="001E1B4C"/>
    <w:rsid w:val="001F053E"/>
    <w:rsid w:val="001F27EE"/>
    <w:rsid w:val="001F7021"/>
    <w:rsid w:val="00200FA4"/>
    <w:rsid w:val="00212BE0"/>
    <w:rsid w:val="00232799"/>
    <w:rsid w:val="00233F4D"/>
    <w:rsid w:val="00256C66"/>
    <w:rsid w:val="00265B4F"/>
    <w:rsid w:val="0027794B"/>
    <w:rsid w:val="00283058"/>
    <w:rsid w:val="002838A2"/>
    <w:rsid w:val="00292B9D"/>
    <w:rsid w:val="002A0685"/>
    <w:rsid w:val="002A1523"/>
    <w:rsid w:val="002A1A94"/>
    <w:rsid w:val="002A2E42"/>
    <w:rsid w:val="002A5638"/>
    <w:rsid w:val="002A6A91"/>
    <w:rsid w:val="002C4341"/>
    <w:rsid w:val="002C58FF"/>
    <w:rsid w:val="002E7A0E"/>
    <w:rsid w:val="003132B8"/>
    <w:rsid w:val="00315962"/>
    <w:rsid w:val="00315EA5"/>
    <w:rsid w:val="00341F15"/>
    <w:rsid w:val="00351CB7"/>
    <w:rsid w:val="0037300C"/>
    <w:rsid w:val="00382BDC"/>
    <w:rsid w:val="00385993"/>
    <w:rsid w:val="003915C7"/>
    <w:rsid w:val="00395F7A"/>
    <w:rsid w:val="003A2115"/>
    <w:rsid w:val="003B08AC"/>
    <w:rsid w:val="003C30B3"/>
    <w:rsid w:val="003D0615"/>
    <w:rsid w:val="003E3F04"/>
    <w:rsid w:val="003F1919"/>
    <w:rsid w:val="003F2BD2"/>
    <w:rsid w:val="003F7B21"/>
    <w:rsid w:val="00414679"/>
    <w:rsid w:val="004229DB"/>
    <w:rsid w:val="0045381B"/>
    <w:rsid w:val="00457496"/>
    <w:rsid w:val="004640BD"/>
    <w:rsid w:val="00464628"/>
    <w:rsid w:val="0046668E"/>
    <w:rsid w:val="0047283D"/>
    <w:rsid w:val="004859A2"/>
    <w:rsid w:val="004863B5"/>
    <w:rsid w:val="00491D40"/>
    <w:rsid w:val="0049652E"/>
    <w:rsid w:val="004975A1"/>
    <w:rsid w:val="004A4184"/>
    <w:rsid w:val="004B31D9"/>
    <w:rsid w:val="004B5113"/>
    <w:rsid w:val="004B63B3"/>
    <w:rsid w:val="004C24A7"/>
    <w:rsid w:val="004C2E7B"/>
    <w:rsid w:val="004D10D2"/>
    <w:rsid w:val="004D274C"/>
    <w:rsid w:val="004E0013"/>
    <w:rsid w:val="004F6700"/>
    <w:rsid w:val="00502D05"/>
    <w:rsid w:val="005234AA"/>
    <w:rsid w:val="00524E80"/>
    <w:rsid w:val="00526E9D"/>
    <w:rsid w:val="00527AB3"/>
    <w:rsid w:val="005335BE"/>
    <w:rsid w:val="005359A7"/>
    <w:rsid w:val="00537685"/>
    <w:rsid w:val="005377B7"/>
    <w:rsid w:val="00544A90"/>
    <w:rsid w:val="00552AEA"/>
    <w:rsid w:val="00554C0B"/>
    <w:rsid w:val="0056163F"/>
    <w:rsid w:val="00567923"/>
    <w:rsid w:val="00570FB0"/>
    <w:rsid w:val="005730AC"/>
    <w:rsid w:val="005772E2"/>
    <w:rsid w:val="005838A9"/>
    <w:rsid w:val="005840DF"/>
    <w:rsid w:val="005B22C3"/>
    <w:rsid w:val="005B47CF"/>
    <w:rsid w:val="005B4BBE"/>
    <w:rsid w:val="005B7379"/>
    <w:rsid w:val="005C642D"/>
    <w:rsid w:val="005E4972"/>
    <w:rsid w:val="005E7C14"/>
    <w:rsid w:val="00610A0A"/>
    <w:rsid w:val="0061477F"/>
    <w:rsid w:val="00626718"/>
    <w:rsid w:val="00646BFE"/>
    <w:rsid w:val="00664DA1"/>
    <w:rsid w:val="006657F4"/>
    <w:rsid w:val="00671C5B"/>
    <w:rsid w:val="006850C3"/>
    <w:rsid w:val="006902E8"/>
    <w:rsid w:val="00691EBF"/>
    <w:rsid w:val="00697AEC"/>
    <w:rsid w:val="006A052B"/>
    <w:rsid w:val="006B5AAB"/>
    <w:rsid w:val="006C5857"/>
    <w:rsid w:val="006C7E17"/>
    <w:rsid w:val="006D0215"/>
    <w:rsid w:val="006D08B8"/>
    <w:rsid w:val="006D3E2E"/>
    <w:rsid w:val="006E16F6"/>
    <w:rsid w:val="006E329E"/>
    <w:rsid w:val="006E3368"/>
    <w:rsid w:val="006F5285"/>
    <w:rsid w:val="00706229"/>
    <w:rsid w:val="007207EE"/>
    <w:rsid w:val="00734925"/>
    <w:rsid w:val="00740AFB"/>
    <w:rsid w:val="007446A6"/>
    <w:rsid w:val="007456EC"/>
    <w:rsid w:val="00774910"/>
    <w:rsid w:val="00787211"/>
    <w:rsid w:val="00792C1B"/>
    <w:rsid w:val="007945D2"/>
    <w:rsid w:val="007A68CE"/>
    <w:rsid w:val="007A7B7F"/>
    <w:rsid w:val="007C1ED4"/>
    <w:rsid w:val="007D30C5"/>
    <w:rsid w:val="007F041B"/>
    <w:rsid w:val="008007E1"/>
    <w:rsid w:val="008008D6"/>
    <w:rsid w:val="00810F60"/>
    <w:rsid w:val="00824450"/>
    <w:rsid w:val="00826BC4"/>
    <w:rsid w:val="00855A7B"/>
    <w:rsid w:val="00860FB3"/>
    <w:rsid w:val="00861DF4"/>
    <w:rsid w:val="008724B4"/>
    <w:rsid w:val="00873221"/>
    <w:rsid w:val="0087337F"/>
    <w:rsid w:val="008743E7"/>
    <w:rsid w:val="008777F5"/>
    <w:rsid w:val="008934EC"/>
    <w:rsid w:val="0089675A"/>
    <w:rsid w:val="008B1286"/>
    <w:rsid w:val="008B75B6"/>
    <w:rsid w:val="008C5469"/>
    <w:rsid w:val="008F151F"/>
    <w:rsid w:val="008F4261"/>
    <w:rsid w:val="00902E03"/>
    <w:rsid w:val="0091175D"/>
    <w:rsid w:val="0092421E"/>
    <w:rsid w:val="00987E9F"/>
    <w:rsid w:val="009974EA"/>
    <w:rsid w:val="009A1842"/>
    <w:rsid w:val="009A6B6D"/>
    <w:rsid w:val="009B043F"/>
    <w:rsid w:val="009C3ED0"/>
    <w:rsid w:val="009D3308"/>
    <w:rsid w:val="009D4ADF"/>
    <w:rsid w:val="009E1072"/>
    <w:rsid w:val="009E5BF1"/>
    <w:rsid w:val="009F71CC"/>
    <w:rsid w:val="00A00791"/>
    <w:rsid w:val="00A31E8B"/>
    <w:rsid w:val="00A35EE6"/>
    <w:rsid w:val="00A461E1"/>
    <w:rsid w:val="00A4661E"/>
    <w:rsid w:val="00A52293"/>
    <w:rsid w:val="00A67B6F"/>
    <w:rsid w:val="00A74251"/>
    <w:rsid w:val="00A77D3B"/>
    <w:rsid w:val="00A95512"/>
    <w:rsid w:val="00AA6248"/>
    <w:rsid w:val="00AA6EF5"/>
    <w:rsid w:val="00AB01B3"/>
    <w:rsid w:val="00AB5248"/>
    <w:rsid w:val="00AB68B8"/>
    <w:rsid w:val="00AC3F44"/>
    <w:rsid w:val="00AD3725"/>
    <w:rsid w:val="00AE5956"/>
    <w:rsid w:val="00AF5DFA"/>
    <w:rsid w:val="00B101F9"/>
    <w:rsid w:val="00B1062A"/>
    <w:rsid w:val="00B1133C"/>
    <w:rsid w:val="00B255B6"/>
    <w:rsid w:val="00B33902"/>
    <w:rsid w:val="00B3391B"/>
    <w:rsid w:val="00B41DAB"/>
    <w:rsid w:val="00B42798"/>
    <w:rsid w:val="00B464C0"/>
    <w:rsid w:val="00B46BB3"/>
    <w:rsid w:val="00B47835"/>
    <w:rsid w:val="00B53306"/>
    <w:rsid w:val="00B60888"/>
    <w:rsid w:val="00B754F0"/>
    <w:rsid w:val="00B76ACC"/>
    <w:rsid w:val="00B84EF1"/>
    <w:rsid w:val="00B91BFB"/>
    <w:rsid w:val="00B92C5D"/>
    <w:rsid w:val="00B97EE5"/>
    <w:rsid w:val="00BA089A"/>
    <w:rsid w:val="00BA1406"/>
    <w:rsid w:val="00BB3370"/>
    <w:rsid w:val="00BC1C0F"/>
    <w:rsid w:val="00BC7528"/>
    <w:rsid w:val="00BD7432"/>
    <w:rsid w:val="00BE6BE0"/>
    <w:rsid w:val="00BF3A40"/>
    <w:rsid w:val="00C01E5F"/>
    <w:rsid w:val="00C07B06"/>
    <w:rsid w:val="00C16BB8"/>
    <w:rsid w:val="00C31D73"/>
    <w:rsid w:val="00C40D09"/>
    <w:rsid w:val="00C47186"/>
    <w:rsid w:val="00C64880"/>
    <w:rsid w:val="00C67733"/>
    <w:rsid w:val="00C70243"/>
    <w:rsid w:val="00C74579"/>
    <w:rsid w:val="00C80DA0"/>
    <w:rsid w:val="00C81F06"/>
    <w:rsid w:val="00C91397"/>
    <w:rsid w:val="00C91443"/>
    <w:rsid w:val="00C91F4A"/>
    <w:rsid w:val="00C92571"/>
    <w:rsid w:val="00CA27BD"/>
    <w:rsid w:val="00CB2504"/>
    <w:rsid w:val="00CB2B9A"/>
    <w:rsid w:val="00CC6ED0"/>
    <w:rsid w:val="00CD283D"/>
    <w:rsid w:val="00CD5ED0"/>
    <w:rsid w:val="00CE19BD"/>
    <w:rsid w:val="00D11C36"/>
    <w:rsid w:val="00D15B49"/>
    <w:rsid w:val="00D2137C"/>
    <w:rsid w:val="00D2330A"/>
    <w:rsid w:val="00D42CFF"/>
    <w:rsid w:val="00D52A51"/>
    <w:rsid w:val="00D60664"/>
    <w:rsid w:val="00D64774"/>
    <w:rsid w:val="00D674FD"/>
    <w:rsid w:val="00D71919"/>
    <w:rsid w:val="00D818AA"/>
    <w:rsid w:val="00D94C1B"/>
    <w:rsid w:val="00DA2BD8"/>
    <w:rsid w:val="00DA556E"/>
    <w:rsid w:val="00DB6644"/>
    <w:rsid w:val="00DD04D1"/>
    <w:rsid w:val="00DD21C7"/>
    <w:rsid w:val="00DD703F"/>
    <w:rsid w:val="00DE3436"/>
    <w:rsid w:val="00DE5B33"/>
    <w:rsid w:val="00DE6559"/>
    <w:rsid w:val="00DE759C"/>
    <w:rsid w:val="00DF5896"/>
    <w:rsid w:val="00E04AC0"/>
    <w:rsid w:val="00E0680A"/>
    <w:rsid w:val="00E07BAF"/>
    <w:rsid w:val="00E10100"/>
    <w:rsid w:val="00E108D6"/>
    <w:rsid w:val="00E148B9"/>
    <w:rsid w:val="00E2089C"/>
    <w:rsid w:val="00E21185"/>
    <w:rsid w:val="00E21437"/>
    <w:rsid w:val="00E41C91"/>
    <w:rsid w:val="00E52DDC"/>
    <w:rsid w:val="00E55CB6"/>
    <w:rsid w:val="00E60E71"/>
    <w:rsid w:val="00E65F20"/>
    <w:rsid w:val="00E66345"/>
    <w:rsid w:val="00E70137"/>
    <w:rsid w:val="00E74C89"/>
    <w:rsid w:val="00E91A8E"/>
    <w:rsid w:val="00EB3161"/>
    <w:rsid w:val="00EC2138"/>
    <w:rsid w:val="00ED3433"/>
    <w:rsid w:val="00ED6378"/>
    <w:rsid w:val="00EE757B"/>
    <w:rsid w:val="00EF0838"/>
    <w:rsid w:val="00F01733"/>
    <w:rsid w:val="00F12815"/>
    <w:rsid w:val="00F26425"/>
    <w:rsid w:val="00F36104"/>
    <w:rsid w:val="00F36762"/>
    <w:rsid w:val="00F61CC3"/>
    <w:rsid w:val="00F63A84"/>
    <w:rsid w:val="00F64206"/>
    <w:rsid w:val="00F65D12"/>
    <w:rsid w:val="00F74C64"/>
    <w:rsid w:val="00F83EF7"/>
    <w:rsid w:val="00F94E5C"/>
    <w:rsid w:val="00FA0C7F"/>
    <w:rsid w:val="00FA216F"/>
    <w:rsid w:val="00FA4237"/>
    <w:rsid w:val="00FB5E54"/>
    <w:rsid w:val="00FD0C25"/>
    <w:rsid w:val="00FD40A2"/>
    <w:rsid w:val="00FD6135"/>
    <w:rsid w:val="00FE49B6"/>
    <w:rsid w:val="00FF209C"/>
    <w:rsid w:val="00FF5B89"/>
    <w:rsid w:val="00FF5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B80E55"/>
  <w15:chartTrackingRefBased/>
  <w15:docId w15:val="{679649FD-E0A5-2C4A-9066-DEA54DB7E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1BFB"/>
    <w:pPr>
      <w:ind w:left="720"/>
      <w:contextualSpacing/>
    </w:pPr>
  </w:style>
  <w:style w:type="character" w:styleId="Hyperlink">
    <w:name w:val="Hyperlink"/>
    <w:basedOn w:val="DefaultParagraphFont"/>
    <w:uiPriority w:val="99"/>
    <w:unhideWhenUsed/>
    <w:rsid w:val="002A1523"/>
    <w:rPr>
      <w:color w:val="0563C1" w:themeColor="hyperlink"/>
      <w:u w:val="single"/>
    </w:rPr>
  </w:style>
  <w:style w:type="character" w:styleId="UnresolvedMention">
    <w:name w:val="Unresolved Mention"/>
    <w:basedOn w:val="DefaultParagraphFont"/>
    <w:uiPriority w:val="99"/>
    <w:semiHidden/>
    <w:unhideWhenUsed/>
    <w:rsid w:val="002A1523"/>
    <w:rPr>
      <w:color w:val="605E5C"/>
      <w:shd w:val="clear" w:color="auto" w:fill="E1DFDD"/>
    </w:rPr>
  </w:style>
  <w:style w:type="character" w:styleId="FollowedHyperlink">
    <w:name w:val="FollowedHyperlink"/>
    <w:basedOn w:val="DefaultParagraphFont"/>
    <w:uiPriority w:val="99"/>
    <w:semiHidden/>
    <w:unhideWhenUsed/>
    <w:rsid w:val="00A955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9337900">
      <w:bodyDiv w:val="1"/>
      <w:marLeft w:val="0"/>
      <w:marRight w:val="0"/>
      <w:marTop w:val="0"/>
      <w:marBottom w:val="0"/>
      <w:divBdr>
        <w:top w:val="none" w:sz="0" w:space="0" w:color="auto"/>
        <w:left w:val="none" w:sz="0" w:space="0" w:color="auto"/>
        <w:bottom w:val="none" w:sz="0" w:space="0" w:color="auto"/>
        <w:right w:val="none" w:sz="0" w:space="0" w:color="auto"/>
      </w:divBdr>
    </w:div>
    <w:div w:id="1490444428">
      <w:bodyDiv w:val="1"/>
      <w:marLeft w:val="0"/>
      <w:marRight w:val="0"/>
      <w:marTop w:val="0"/>
      <w:marBottom w:val="0"/>
      <w:divBdr>
        <w:top w:val="none" w:sz="0" w:space="0" w:color="auto"/>
        <w:left w:val="none" w:sz="0" w:space="0" w:color="auto"/>
        <w:bottom w:val="none" w:sz="0" w:space="0" w:color="auto"/>
        <w:right w:val="none" w:sz="0" w:space="0" w:color="auto"/>
      </w:divBdr>
    </w:div>
    <w:div w:id="1806001869">
      <w:bodyDiv w:val="1"/>
      <w:marLeft w:val="0"/>
      <w:marRight w:val="0"/>
      <w:marTop w:val="0"/>
      <w:marBottom w:val="0"/>
      <w:divBdr>
        <w:top w:val="none" w:sz="0" w:space="0" w:color="auto"/>
        <w:left w:val="none" w:sz="0" w:space="0" w:color="auto"/>
        <w:bottom w:val="none" w:sz="0" w:space="0" w:color="auto"/>
        <w:right w:val="none" w:sz="0" w:space="0" w:color="auto"/>
      </w:divBdr>
      <w:divsChild>
        <w:div w:id="1251354648">
          <w:marLeft w:val="0"/>
          <w:marRight w:val="0"/>
          <w:marTop w:val="0"/>
          <w:marBottom w:val="0"/>
          <w:divBdr>
            <w:top w:val="none" w:sz="0" w:space="0" w:color="auto"/>
            <w:left w:val="none" w:sz="0" w:space="0" w:color="auto"/>
            <w:bottom w:val="none" w:sz="0" w:space="0" w:color="auto"/>
            <w:right w:val="none" w:sz="0" w:space="0" w:color="auto"/>
          </w:divBdr>
        </w:div>
        <w:div w:id="6585341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135</Words>
  <Characters>773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David Henry</dc:creator>
  <cp:keywords/>
  <dc:description/>
  <cp:lastModifiedBy>Ward, David Henry</cp:lastModifiedBy>
  <cp:revision>2</cp:revision>
  <dcterms:created xsi:type="dcterms:W3CDTF">2024-10-14T14:07:00Z</dcterms:created>
  <dcterms:modified xsi:type="dcterms:W3CDTF">2024-10-14T14:07:00Z</dcterms:modified>
</cp:coreProperties>
</file>