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66B66620" w:rsidR="000435FF" w:rsidRPr="000435FF" w:rsidRDefault="008C77DD" w:rsidP="000435FF">
      <w:pPr>
        <w:pStyle w:val="Heading1"/>
        <w:rPr>
          <w:b/>
          <w:bCs/>
        </w:rPr>
      </w:pPr>
      <w:r>
        <w:rPr>
          <w:b/>
          <w:bCs/>
        </w:rPr>
        <w:t>Administrative Council</w:t>
      </w:r>
    </w:p>
    <w:p w14:paraId="1C5F16C8" w14:textId="2CC1AA8C" w:rsidR="00F03581" w:rsidRDefault="008C77DD" w:rsidP="00700DE5">
      <w:r>
        <w:t>10/19/2020</w:t>
      </w:r>
      <w:r w:rsidR="000435FF">
        <w:br/>
      </w:r>
      <w:r>
        <w:t>1:30 pm – 3:00 pm Zoom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7AC94E18" w14:textId="00848D58" w:rsidR="000435FF" w:rsidRPr="000435FF" w:rsidRDefault="008C77DD" w:rsidP="008C77DD">
      <w:pPr>
        <w:pStyle w:val="ListParagraph"/>
        <w:numPr>
          <w:ilvl w:val="0"/>
          <w:numId w:val="1"/>
        </w:numPr>
        <w:spacing w:line="480" w:lineRule="auto"/>
      </w:pPr>
      <w:r>
        <w:rPr>
          <w:rFonts w:ascii="Helvetica" w:hAnsi="Helvetica" w:cs="Helvetica"/>
          <w:color w:val="404040"/>
          <w:shd w:val="clear" w:color="auto" w:fill="FFFFFF"/>
        </w:rPr>
        <w:t>Discuss clarification on how our e-resource use policy relates to specific situations.</w:t>
      </w: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EBB28" w14:textId="77777777" w:rsidR="0045524E" w:rsidRDefault="0045524E" w:rsidP="00EB4C9F">
      <w:pPr>
        <w:spacing w:after="0" w:line="240" w:lineRule="auto"/>
      </w:pPr>
      <w:r>
        <w:separator/>
      </w:r>
    </w:p>
  </w:endnote>
  <w:endnote w:type="continuationSeparator" w:id="0">
    <w:p w14:paraId="1C97CB0D" w14:textId="77777777" w:rsidR="0045524E" w:rsidRDefault="0045524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C775390-D916-49B5-99AD-3E633CF3D7F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B1461E8C-0F8E-4F1C-B612-0AE60B413D03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subsetted="1" w:fontKey="{598EAC0A-E3FE-401F-BFA1-7862056B0BA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BE05A" w14:textId="77777777" w:rsidR="0045524E" w:rsidRDefault="0045524E" w:rsidP="00EB4C9F">
      <w:pPr>
        <w:spacing w:after="0" w:line="240" w:lineRule="auto"/>
      </w:pPr>
      <w:r>
        <w:separator/>
      </w:r>
    </w:p>
  </w:footnote>
  <w:footnote w:type="continuationSeparator" w:id="0">
    <w:p w14:paraId="62A81D42" w14:textId="77777777" w:rsidR="0045524E" w:rsidRDefault="0045524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24E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C77DD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2023-06-22T15:43:00Z</dcterms:created>
  <dcterms:modified xsi:type="dcterms:W3CDTF">2023-06-22T15:43:00Z</dcterms:modified>
</cp:coreProperties>
</file>