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4A23A5" w14:textId="77777777" w:rsidR="00194BCC" w:rsidRPr="002669A6" w:rsidRDefault="00194BCC" w:rsidP="002669A6">
      <w:pPr>
        <w:pStyle w:val="NoSpacing"/>
      </w:pPr>
      <w:r w:rsidRPr="002669A6">
        <w:t>EXECUTIVE COMMITTEE</w:t>
      </w:r>
    </w:p>
    <w:p w14:paraId="2A461FA0" w14:textId="77777777" w:rsidR="00194BCC" w:rsidRPr="002669A6" w:rsidRDefault="00194BCC" w:rsidP="002669A6">
      <w:pPr>
        <w:pStyle w:val="NoSpacing"/>
        <w:rPr>
          <w:b/>
          <w:bCs/>
        </w:rPr>
      </w:pPr>
      <w:r w:rsidRPr="002669A6">
        <w:rPr>
          <w:b/>
          <w:bCs/>
        </w:rPr>
        <w:t>AGENDA</w:t>
      </w:r>
    </w:p>
    <w:p w14:paraId="5F37F6D1" w14:textId="524F9A0F" w:rsidR="00194BCC" w:rsidRPr="002669A6" w:rsidRDefault="00F37359" w:rsidP="002669A6">
      <w:pPr>
        <w:pStyle w:val="NoSpacing"/>
      </w:pPr>
      <w:r w:rsidRPr="002669A6">
        <w:t>September</w:t>
      </w:r>
      <w:r w:rsidR="00B01443" w:rsidRPr="002669A6">
        <w:t xml:space="preserve"> </w:t>
      </w:r>
      <w:r w:rsidRPr="002669A6">
        <w:t>9</w:t>
      </w:r>
      <w:r w:rsidR="00194BCC" w:rsidRPr="002669A6">
        <w:t>, 202</w:t>
      </w:r>
      <w:r w:rsidR="00B01443" w:rsidRPr="002669A6">
        <w:t>4</w:t>
      </w:r>
    </w:p>
    <w:p w14:paraId="0104AAE3" w14:textId="0368F0F7" w:rsidR="00194BCC" w:rsidRPr="002669A6" w:rsidRDefault="617EF569" w:rsidP="002669A6">
      <w:pPr>
        <w:pStyle w:val="NoSpacing"/>
      </w:pPr>
      <w:r w:rsidRPr="002669A6">
        <w:t>1:30-3:00 p.m.</w:t>
      </w:r>
    </w:p>
    <w:p w14:paraId="1B505802" w14:textId="21307B1B" w:rsidR="617EF569" w:rsidRPr="002669A6" w:rsidRDefault="008041AA" w:rsidP="002669A6">
      <w:pPr>
        <w:pStyle w:val="NoSpacing"/>
      </w:pPr>
      <w:r w:rsidRPr="002669A6">
        <w:t>Rm 323c Library</w:t>
      </w:r>
    </w:p>
    <w:p w14:paraId="2B1C7CB7" w14:textId="21C65E03" w:rsidR="00194BCC" w:rsidRPr="002669A6" w:rsidRDefault="00194BCC" w:rsidP="002669A6">
      <w:pPr>
        <w:pStyle w:val="NoSpacing"/>
      </w:pPr>
    </w:p>
    <w:p w14:paraId="0A926A99" w14:textId="2DFC96D7" w:rsidR="000C04CD" w:rsidRPr="002669A6" w:rsidRDefault="00B01443" w:rsidP="002669A6">
      <w:pPr>
        <w:pStyle w:val="NoSpacing"/>
        <w:rPr>
          <w:b/>
          <w:bCs/>
        </w:rPr>
      </w:pPr>
      <w:r w:rsidRPr="002669A6">
        <w:rPr>
          <w:b/>
          <w:bCs/>
        </w:rPr>
        <w:t>Open Session</w:t>
      </w:r>
      <w:r w:rsidR="000C04CD" w:rsidRPr="002669A6">
        <w:rPr>
          <w:b/>
          <w:bCs/>
        </w:rPr>
        <w:t>:</w:t>
      </w:r>
    </w:p>
    <w:p w14:paraId="406931B2" w14:textId="00E42664" w:rsidR="00673092" w:rsidRPr="002669A6" w:rsidRDefault="1A834888" w:rsidP="0092594C">
      <w:pPr>
        <w:pStyle w:val="NoSpacing"/>
        <w:numPr>
          <w:ilvl w:val="0"/>
          <w:numId w:val="3"/>
        </w:numPr>
      </w:pPr>
      <w:r>
        <w:t>Dean’s Update</w:t>
      </w:r>
    </w:p>
    <w:p w14:paraId="5355FC2F" w14:textId="2B0D3078" w:rsidR="1A834888" w:rsidRDefault="6A7E4B90" w:rsidP="1A834888">
      <w:pPr>
        <w:pStyle w:val="NoSpacing"/>
        <w:numPr>
          <w:ilvl w:val="0"/>
          <w:numId w:val="3"/>
        </w:numPr>
      </w:pPr>
      <w:r>
        <w:t>Internet Archive Lawsuit Update (S.B.)</w:t>
      </w:r>
    </w:p>
    <w:p w14:paraId="72B55040" w14:textId="6E5BB92D" w:rsidR="00B01443" w:rsidRPr="002669A6" w:rsidRDefault="60A2D182" w:rsidP="0092594C">
      <w:pPr>
        <w:pStyle w:val="NoSpacing"/>
        <w:numPr>
          <w:ilvl w:val="0"/>
          <w:numId w:val="3"/>
        </w:numPr>
      </w:pPr>
      <w:r w:rsidRPr="002669A6">
        <w:t>Question time</w:t>
      </w:r>
    </w:p>
    <w:p w14:paraId="1C9456E7" w14:textId="77777777" w:rsidR="000C04CD" w:rsidRPr="002669A6" w:rsidRDefault="000C04CD" w:rsidP="002669A6">
      <w:pPr>
        <w:pStyle w:val="NoSpacing"/>
      </w:pPr>
    </w:p>
    <w:p w14:paraId="0CB70910" w14:textId="64E36E65" w:rsidR="008041AA" w:rsidRPr="002669A6" w:rsidRDefault="054B83E5" w:rsidP="002669A6">
      <w:pPr>
        <w:pStyle w:val="NoSpacing"/>
        <w:rPr>
          <w:b/>
          <w:bCs/>
        </w:rPr>
      </w:pPr>
      <w:r w:rsidRPr="002669A6">
        <w:rPr>
          <w:b/>
          <w:bCs/>
        </w:rPr>
        <w:t>Closed Session:</w:t>
      </w:r>
    </w:p>
    <w:p w14:paraId="3DEA7512" w14:textId="2485023E" w:rsidR="008948C0" w:rsidRPr="002669A6" w:rsidRDefault="0179492B" w:rsidP="0092594C">
      <w:pPr>
        <w:pStyle w:val="NoSpacing"/>
        <w:numPr>
          <w:ilvl w:val="0"/>
          <w:numId w:val="4"/>
        </w:numPr>
      </w:pPr>
      <w:r>
        <w:t>Dean’s Update</w:t>
      </w:r>
    </w:p>
    <w:p w14:paraId="68CBFFD9" w14:textId="707334EE" w:rsidR="00F37359" w:rsidRPr="002669A6" w:rsidRDefault="39BB92CD" w:rsidP="0092594C">
      <w:pPr>
        <w:pStyle w:val="NoSpacing"/>
        <w:numPr>
          <w:ilvl w:val="0"/>
          <w:numId w:val="4"/>
        </w:numPr>
      </w:pPr>
      <w:r>
        <w:t xml:space="preserve">Approve minutes-- </w:t>
      </w:r>
      <w:r w:rsidRPr="005C2132">
        <w:t>August 12, 2024</w:t>
      </w:r>
      <w:r>
        <w:t xml:space="preserve"> and </w:t>
      </w:r>
      <w:r w:rsidRPr="005C2132">
        <w:t>August 26, 2024</w:t>
      </w:r>
      <w:r>
        <w:t xml:space="preserve"> </w:t>
      </w:r>
    </w:p>
    <w:p w14:paraId="64C36473" w14:textId="58B9E393" w:rsidR="00035ACE" w:rsidRPr="00035ACE" w:rsidRDefault="43E73A92" w:rsidP="1A834888">
      <w:pPr>
        <w:pStyle w:val="NoSpacing"/>
        <w:numPr>
          <w:ilvl w:val="0"/>
          <w:numId w:val="4"/>
        </w:numPr>
      </w:pPr>
      <w:r>
        <w:t xml:space="preserve">2:00 pm - </w:t>
      </w:r>
      <w:r w:rsidRPr="005C2132">
        <w:rPr>
          <w:rFonts w:ascii="Calibri" w:eastAsia="Calibri" w:hAnsi="Calibri" w:cs="Calibri"/>
        </w:rPr>
        <w:t>Faculty Meeting Agenda</w:t>
      </w:r>
      <w:r>
        <w:t xml:space="preserve"> process (Bob Geraci) </w:t>
      </w:r>
    </w:p>
    <w:p w14:paraId="034C36FA" w14:textId="670E3B91" w:rsidR="1A834888" w:rsidRDefault="41833BFB" w:rsidP="1A834888">
      <w:pPr>
        <w:pStyle w:val="NoSpacing"/>
        <w:numPr>
          <w:ilvl w:val="0"/>
          <w:numId w:val="4"/>
        </w:numPr>
      </w:pPr>
      <w:r>
        <w:t xml:space="preserve">Discuss </w:t>
      </w:r>
      <w:r w:rsidRPr="005C2132">
        <w:t>NEVP directives</w:t>
      </w:r>
      <w:r>
        <w:t xml:space="preserve"> document </w:t>
      </w:r>
    </w:p>
    <w:p w14:paraId="61CC1AAE" w14:textId="2180973A" w:rsidR="00F37359" w:rsidRPr="002669A6" w:rsidRDefault="0179492B" w:rsidP="0092594C">
      <w:pPr>
        <w:pStyle w:val="NoSpacing"/>
        <w:numPr>
          <w:ilvl w:val="0"/>
          <w:numId w:val="4"/>
        </w:numPr>
      </w:pPr>
      <w:r>
        <w:t>Question Time</w:t>
      </w:r>
    </w:p>
    <w:p w14:paraId="5589071B" w14:textId="0A0A6921" w:rsidR="00F37359" w:rsidRPr="002669A6" w:rsidRDefault="0179492B" w:rsidP="0179492B">
      <w:pPr>
        <w:pStyle w:val="NoSpacing"/>
        <w:numPr>
          <w:ilvl w:val="1"/>
          <w:numId w:val="4"/>
        </w:numPr>
        <w:rPr>
          <w:rFonts w:ascii="Calibri" w:eastAsia="Calibri" w:hAnsi="Calibri" w:cs="Calibri"/>
        </w:rPr>
      </w:pPr>
      <w:r w:rsidRPr="005C2132">
        <w:rPr>
          <w:rFonts w:ascii="Calibri" w:eastAsia="Calibri" w:hAnsi="Calibri" w:cs="Calibri"/>
        </w:rPr>
        <w:t>Hub to Connect Illinois’ Data Science Research Community Launched - NCSA</w:t>
      </w:r>
    </w:p>
    <w:p w14:paraId="6FE1BDA2" w14:textId="6FE8F32F" w:rsidR="00F37359" w:rsidRPr="002669A6" w:rsidRDefault="0179492B" w:rsidP="0179492B">
      <w:pPr>
        <w:pStyle w:val="NoSpacing"/>
        <w:numPr>
          <w:ilvl w:val="2"/>
          <w:numId w:val="4"/>
        </w:numPr>
        <w:rPr>
          <w:rFonts w:ascii="Calibri" w:eastAsia="Calibri" w:hAnsi="Calibri" w:cs="Calibri"/>
        </w:rPr>
      </w:pPr>
      <w:r w:rsidRPr="0179492B">
        <w:rPr>
          <w:rFonts w:ascii="Calibri" w:eastAsia="Calibri" w:hAnsi="Calibri" w:cs="Calibri"/>
        </w:rPr>
        <w:t>(N.O.) Will this have any effect on the Library’s Research Data Services or the Illinois Experts database?</w:t>
      </w:r>
      <w:r>
        <w:t xml:space="preserve"> </w:t>
      </w:r>
    </w:p>
    <w:p w14:paraId="2AA53122" w14:textId="04C8BC13" w:rsidR="00F37359" w:rsidRPr="002669A6" w:rsidRDefault="0179492B" w:rsidP="0092594C">
      <w:pPr>
        <w:pStyle w:val="NoSpacing"/>
        <w:numPr>
          <w:ilvl w:val="0"/>
          <w:numId w:val="4"/>
        </w:numPr>
      </w:pPr>
      <w:r>
        <w:t>Old Business</w:t>
      </w:r>
    </w:p>
    <w:p w14:paraId="71E41852" w14:textId="12984CF7" w:rsidR="00F37359" w:rsidRPr="002669A6" w:rsidRDefault="00F37359" w:rsidP="0092594C">
      <w:pPr>
        <w:pStyle w:val="NoSpacing"/>
        <w:numPr>
          <w:ilvl w:val="0"/>
          <w:numId w:val="4"/>
        </w:numPr>
        <w:rPr>
          <w:szCs w:val="24"/>
        </w:rPr>
      </w:pPr>
      <w:r w:rsidRPr="002669A6">
        <w:t>New Business</w:t>
      </w:r>
    </w:p>
    <w:p w14:paraId="044D1528" w14:textId="3F565A22" w:rsidR="00194BCC" w:rsidRPr="002669A6" w:rsidRDefault="00194BCC" w:rsidP="002669A6">
      <w:pPr>
        <w:pStyle w:val="NoSpacing"/>
      </w:pPr>
    </w:p>
    <w:p w14:paraId="3AAA0A26" w14:textId="25480CBD" w:rsidR="00673092" w:rsidRPr="002669A6" w:rsidRDefault="60A8982A" w:rsidP="002669A6">
      <w:pPr>
        <w:pStyle w:val="NoSpacing"/>
        <w:rPr>
          <w:b/>
          <w:bCs/>
        </w:rPr>
      </w:pPr>
      <w:r w:rsidRPr="002669A6">
        <w:rPr>
          <w:b/>
          <w:bCs/>
        </w:rPr>
        <w:t>Parking Lot:</w:t>
      </w:r>
    </w:p>
    <w:p w14:paraId="0F3FD654" w14:textId="7025B22C" w:rsidR="00565E93" w:rsidRPr="002669A6" w:rsidRDefault="00F37359" w:rsidP="002669A6">
      <w:pPr>
        <w:pStyle w:val="NoSpacing"/>
      </w:pPr>
      <w:r w:rsidRPr="002669A6">
        <w:t xml:space="preserve">Recommend PRC </w:t>
      </w:r>
    </w:p>
    <w:p w14:paraId="411E1C1D" w14:textId="29C4452F" w:rsidR="002669A6" w:rsidRPr="002669A6" w:rsidRDefault="002669A6" w:rsidP="002669A6">
      <w:pPr>
        <w:pStyle w:val="NoSpacing"/>
      </w:pPr>
    </w:p>
    <w:sectPr w:rsidR="002669A6" w:rsidRPr="002669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FrankRuehl">
    <w:charset w:val="B1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5727F9"/>
    <w:multiLevelType w:val="hybridMultilevel"/>
    <w:tmpl w:val="605E71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392395"/>
    <w:multiLevelType w:val="hybridMultilevel"/>
    <w:tmpl w:val="8CB478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BB3FC8"/>
    <w:multiLevelType w:val="hybridMultilevel"/>
    <w:tmpl w:val="452886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5D1A14"/>
    <w:multiLevelType w:val="hybridMultilevel"/>
    <w:tmpl w:val="B66CE1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2506364">
    <w:abstractNumId w:val="2"/>
  </w:num>
  <w:num w:numId="2" w16cid:durableId="1635214725">
    <w:abstractNumId w:val="3"/>
  </w:num>
  <w:num w:numId="3" w16cid:durableId="879513136">
    <w:abstractNumId w:val="1"/>
  </w:num>
  <w:num w:numId="4" w16cid:durableId="8002705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BCC"/>
    <w:rsid w:val="00024622"/>
    <w:rsid w:val="00035ACE"/>
    <w:rsid w:val="000C04CD"/>
    <w:rsid w:val="00194BCC"/>
    <w:rsid w:val="001E1752"/>
    <w:rsid w:val="002669A6"/>
    <w:rsid w:val="00343CF1"/>
    <w:rsid w:val="00510C82"/>
    <w:rsid w:val="00565E93"/>
    <w:rsid w:val="005C2132"/>
    <w:rsid w:val="005D37D8"/>
    <w:rsid w:val="005D4705"/>
    <w:rsid w:val="00673092"/>
    <w:rsid w:val="00777C7C"/>
    <w:rsid w:val="007C5403"/>
    <w:rsid w:val="008041AA"/>
    <w:rsid w:val="00883241"/>
    <w:rsid w:val="008948C0"/>
    <w:rsid w:val="0092594C"/>
    <w:rsid w:val="00A014B5"/>
    <w:rsid w:val="00A96A9A"/>
    <w:rsid w:val="00AD044A"/>
    <w:rsid w:val="00B01443"/>
    <w:rsid w:val="00B233C9"/>
    <w:rsid w:val="00C61105"/>
    <w:rsid w:val="00D428EC"/>
    <w:rsid w:val="00F37359"/>
    <w:rsid w:val="00F81C05"/>
    <w:rsid w:val="00FC4AC9"/>
    <w:rsid w:val="0179492B"/>
    <w:rsid w:val="054B83E5"/>
    <w:rsid w:val="130A70A9"/>
    <w:rsid w:val="1977CFBA"/>
    <w:rsid w:val="1A15BC2B"/>
    <w:rsid w:val="1A834888"/>
    <w:rsid w:val="1F648155"/>
    <w:rsid w:val="2010AADB"/>
    <w:rsid w:val="2624019F"/>
    <w:rsid w:val="2A25B1C8"/>
    <w:rsid w:val="2C7CBBDB"/>
    <w:rsid w:val="382B75BD"/>
    <w:rsid w:val="39BB92CD"/>
    <w:rsid w:val="41833BFB"/>
    <w:rsid w:val="43E73A92"/>
    <w:rsid w:val="46A1EA35"/>
    <w:rsid w:val="5A344F06"/>
    <w:rsid w:val="60A2D182"/>
    <w:rsid w:val="60A8982A"/>
    <w:rsid w:val="617EF569"/>
    <w:rsid w:val="620AC7CB"/>
    <w:rsid w:val="63B02E15"/>
    <w:rsid w:val="63D077A2"/>
    <w:rsid w:val="63ED6CC7"/>
    <w:rsid w:val="64B29C9A"/>
    <w:rsid w:val="6699354E"/>
    <w:rsid w:val="67C0A1F3"/>
    <w:rsid w:val="69071767"/>
    <w:rsid w:val="6A7E4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35CE5D"/>
  <w15:chartTrackingRefBased/>
  <w15:docId w15:val="{690E6909-C4D9-4956-A0EB-5D36C4CE2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4BCC"/>
    <w:pPr>
      <w:spacing w:after="0"/>
    </w:pPr>
    <w:rPr>
      <w:rFonts w:ascii="Tempus Sans ITC" w:hAnsi="Tempus Sans ITC" w:cs="FrankRuehl"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4BC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2669A6"/>
    <w:pPr>
      <w:spacing w:after="0" w:line="240" w:lineRule="auto"/>
    </w:pPr>
    <w:rPr>
      <w:kern w:val="2"/>
      <w14:ligatures w14:val="standardContextual"/>
    </w:rPr>
  </w:style>
  <w:style w:type="character" w:styleId="UnresolvedMention">
    <w:name w:val="Unresolved Mention"/>
    <w:basedOn w:val="DefaultParagraphFont"/>
    <w:uiPriority w:val="99"/>
    <w:semiHidden/>
    <w:unhideWhenUsed/>
    <w:rsid w:val="00777C7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Bonse, Christina</dc:creator>
  <cp:keywords/>
  <dc:description/>
  <cp:lastModifiedBy>Lewis, Elizabeth Ann</cp:lastModifiedBy>
  <cp:revision>18</cp:revision>
  <dcterms:created xsi:type="dcterms:W3CDTF">2024-09-05T00:26:00Z</dcterms:created>
  <dcterms:modified xsi:type="dcterms:W3CDTF">2024-09-09T20:56:00Z</dcterms:modified>
</cp:coreProperties>
</file>